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F99" w:rsidRDefault="00BB24F3">
      <w:bookmarkStart w:id="0" w:name="_GoBack"/>
      <w:bookmarkEnd w:id="0"/>
      <w:r>
        <w:rPr>
          <w:rFonts w:hint="eastAsia"/>
        </w:rPr>
        <w:t>別紙様式４</w:t>
      </w:r>
    </w:p>
    <w:p w:rsidR="006F0F99" w:rsidRPr="00F47F8F" w:rsidRDefault="008543AA" w:rsidP="00D73898">
      <w:pPr>
        <w:jc w:val="center"/>
        <w:rPr>
          <w:b/>
          <w:sz w:val="32"/>
          <w:szCs w:val="32"/>
        </w:rPr>
      </w:pPr>
      <w:r w:rsidRPr="00F47F8F">
        <w:rPr>
          <w:rFonts w:hint="eastAsia"/>
          <w:b/>
          <w:sz w:val="32"/>
          <w:szCs w:val="32"/>
        </w:rPr>
        <w:t>振込先口座名等</w:t>
      </w:r>
    </w:p>
    <w:p w:rsidR="00D73898" w:rsidRDefault="00D73898" w:rsidP="00D73898">
      <w:pPr>
        <w:rPr>
          <w:b/>
          <w:sz w:val="28"/>
          <w:szCs w:val="28"/>
        </w:rPr>
      </w:pPr>
    </w:p>
    <w:p w:rsidR="00D73898" w:rsidRDefault="00D73898" w:rsidP="00D73898">
      <w:r>
        <w:rPr>
          <w:rFonts w:hint="eastAsia"/>
        </w:rPr>
        <w:t>１　助成金振込先</w:t>
      </w:r>
    </w:p>
    <w:p w:rsidR="00D73898" w:rsidRDefault="00560511" w:rsidP="007562C6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="00D73898">
        <w:rPr>
          <w:rFonts w:hint="eastAsia"/>
        </w:rPr>
        <w:t xml:space="preserve">　</w:t>
      </w:r>
      <w:r w:rsidR="007562C6">
        <w:rPr>
          <w:rFonts w:hint="eastAsia"/>
        </w:rPr>
        <w:t xml:space="preserve">　</w:t>
      </w:r>
      <w:r w:rsidR="00D73898">
        <w:rPr>
          <w:rFonts w:hint="eastAsia"/>
        </w:rPr>
        <w:t>金融機関名</w:t>
      </w:r>
      <w:r w:rsidR="00F06BA7">
        <w:rPr>
          <w:rFonts w:hint="eastAsia"/>
        </w:rPr>
        <w:t>：</w:t>
      </w:r>
      <w:r w:rsidR="00D73898" w:rsidRPr="00F06BA7">
        <w:rPr>
          <w:rFonts w:hint="eastAsia"/>
          <w:u w:val="single"/>
        </w:rPr>
        <w:t xml:space="preserve">　</w:t>
      </w:r>
      <w:r w:rsidR="00F06BA7" w:rsidRPr="00F06BA7">
        <w:rPr>
          <w:rFonts w:hint="eastAsia"/>
          <w:u w:val="single"/>
        </w:rPr>
        <w:t xml:space="preserve">　　　　　　　</w:t>
      </w:r>
      <w:r w:rsidR="00D73898" w:rsidRPr="00F06BA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D73898" w:rsidRPr="00F06BA7">
        <w:rPr>
          <w:rFonts w:hint="eastAsia"/>
          <w:u w:val="single"/>
        </w:rPr>
        <w:t xml:space="preserve">　銀行　</w:t>
      </w:r>
      <w:r w:rsidR="00F06BA7" w:rsidRPr="00F06BA7">
        <w:rPr>
          <w:rFonts w:hint="eastAsia"/>
          <w:u w:val="single"/>
        </w:rPr>
        <w:t xml:space="preserve">　　　　　</w:t>
      </w:r>
      <w:r w:rsidR="00D73898" w:rsidRPr="00F06BA7">
        <w:rPr>
          <w:rFonts w:hint="eastAsia"/>
          <w:u w:val="single"/>
        </w:rPr>
        <w:t xml:space="preserve">　　支店</w:t>
      </w:r>
    </w:p>
    <w:p w:rsidR="007562C6" w:rsidRDefault="007562C6" w:rsidP="007562C6">
      <w:pPr>
        <w:jc w:val="left"/>
        <w:rPr>
          <w:u w:val="single"/>
        </w:rPr>
      </w:pPr>
    </w:p>
    <w:p w:rsidR="00D73898" w:rsidRDefault="00D73898" w:rsidP="007562C6">
      <w:pPr>
        <w:ind w:firstLineChars="200" w:firstLine="640"/>
        <w:jc w:val="left"/>
      </w:pPr>
      <w:r w:rsidRPr="007562C6">
        <w:rPr>
          <w:rFonts w:hint="eastAsia"/>
          <w:spacing w:val="40"/>
          <w:kern w:val="0"/>
          <w:fitText w:val="1200" w:id="1901293568"/>
        </w:rPr>
        <w:t>口座番</w:t>
      </w:r>
      <w:r w:rsidRPr="007562C6">
        <w:rPr>
          <w:rFonts w:hint="eastAsia"/>
          <w:kern w:val="0"/>
          <w:fitText w:val="1200" w:id="1901293568"/>
        </w:rPr>
        <w:t>号</w:t>
      </w:r>
      <w:r>
        <w:rPr>
          <w:rFonts w:hint="eastAsia"/>
        </w:rPr>
        <w:t>：</w:t>
      </w:r>
      <w:r w:rsidRPr="00F06BA7">
        <w:rPr>
          <w:rFonts w:hint="eastAsia"/>
          <w:u w:val="single"/>
        </w:rPr>
        <w:t xml:space="preserve">支店番号　　</w:t>
      </w:r>
      <w:r w:rsidR="00F06BA7" w:rsidRPr="00F06BA7">
        <w:rPr>
          <w:rFonts w:hint="eastAsia"/>
          <w:u w:val="single"/>
        </w:rPr>
        <w:t xml:space="preserve">　　　　</w:t>
      </w:r>
      <w:r w:rsidR="00560511">
        <w:rPr>
          <w:rFonts w:hint="eastAsia"/>
          <w:u w:val="single"/>
        </w:rPr>
        <w:t xml:space="preserve">　　</w:t>
      </w:r>
      <w:r w:rsidRPr="00F06BA7">
        <w:rPr>
          <w:rFonts w:hint="eastAsia"/>
          <w:u w:val="single"/>
        </w:rPr>
        <w:t>口座番号</w:t>
      </w:r>
      <w:r w:rsidR="00F06BA7" w:rsidRPr="00F06BA7">
        <w:rPr>
          <w:rFonts w:hint="eastAsia"/>
          <w:u w:val="single"/>
        </w:rPr>
        <w:t xml:space="preserve">　　　　　　　　</w:t>
      </w:r>
    </w:p>
    <w:p w:rsidR="00382CF0" w:rsidRDefault="00382CF0" w:rsidP="007562C6">
      <w:pPr>
        <w:ind w:firstLineChars="300" w:firstLine="720"/>
        <w:jc w:val="left"/>
      </w:pPr>
      <w:r w:rsidRPr="007562C6">
        <w:rPr>
          <w:spacing w:val="40"/>
          <w:kern w:val="0"/>
          <w:fitText w:val="1200" w:id="1901293569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CF0" w:rsidRPr="007562C6">
              <w:rPr>
                <w:rFonts w:ascii="ＭＳ 明朝" w:hAnsi="ＭＳ 明朝" w:hint="eastAsia"/>
                <w:spacing w:val="40"/>
                <w:kern w:val="0"/>
                <w:sz w:val="12"/>
                <w:fitText w:val="1200" w:id="1901293569"/>
              </w:rPr>
              <w:t>（ふり</w:t>
            </w:r>
          </w:rt>
          <w:rubyBase>
            <w:r w:rsidR="00382CF0" w:rsidRPr="007562C6">
              <w:rPr>
                <w:rFonts w:hint="eastAsia"/>
                <w:spacing w:val="40"/>
                <w:kern w:val="0"/>
                <w:fitText w:val="1200" w:id="1901293569"/>
              </w:rPr>
              <w:t>口座</w:t>
            </w:r>
          </w:rubyBase>
        </w:ruby>
      </w:r>
      <w:r w:rsidRPr="007562C6">
        <w:rPr>
          <w:spacing w:val="40"/>
          <w:kern w:val="0"/>
          <w:fitText w:val="1200" w:id="1901293569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CF0" w:rsidRPr="007562C6">
              <w:rPr>
                <w:rFonts w:ascii="ＭＳ 明朝" w:hAnsi="ＭＳ 明朝" w:hint="eastAsia"/>
                <w:spacing w:val="40"/>
                <w:kern w:val="0"/>
                <w:sz w:val="12"/>
                <w:fitText w:val="1200" w:id="1901293569"/>
              </w:rPr>
              <w:t>がな）</w:t>
            </w:r>
          </w:rt>
          <w:rubyBase>
            <w:r w:rsidR="00382CF0" w:rsidRPr="007562C6">
              <w:rPr>
                <w:rFonts w:hint="eastAsia"/>
                <w:spacing w:val="40"/>
                <w:kern w:val="0"/>
                <w:fitText w:val="1200" w:id="1901293569"/>
              </w:rPr>
              <w:t>名</w:t>
            </w:r>
            <w:r w:rsidR="00382CF0" w:rsidRPr="007562C6">
              <w:rPr>
                <w:rFonts w:hint="eastAsia"/>
                <w:kern w:val="0"/>
                <w:fitText w:val="1200" w:id="1901293569"/>
              </w:rPr>
              <w:t>義</w:t>
            </w:r>
          </w:rubyBase>
        </w:ruby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</w:t>
      </w:r>
      <w:r w:rsidR="0056051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56051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:rsidR="0004073E" w:rsidRDefault="0004073E" w:rsidP="00D73898">
      <w:r>
        <w:rPr>
          <w:rFonts w:hint="eastAsia"/>
        </w:rPr>
        <w:t>２　通帳（写）</w:t>
      </w:r>
    </w:p>
    <w:p w:rsidR="0004073E" w:rsidRDefault="0004073E" w:rsidP="00341E2C">
      <w:pPr>
        <w:ind w:leftChars="200" w:left="480" w:firstLineChars="100" w:firstLine="240"/>
      </w:pPr>
      <w:r>
        <w:rPr>
          <w:rFonts w:hint="eastAsia"/>
        </w:rPr>
        <w:t>助成金振り込みの際の現物口座の確認用として、また、口座名義のよみがな等を確認する必要があることから、振り込先通帳の見開き一ページ目（下記参照）のコピーを添付してください。</w:t>
      </w:r>
    </w:p>
    <w:p w:rsidR="0004073E" w:rsidRDefault="00AE4C3E" w:rsidP="00D73898">
      <w:r>
        <w:rPr>
          <w:rFonts w:hint="eastAsia"/>
        </w:rPr>
        <w:t xml:space="preserve">　</w:t>
      </w:r>
      <w:r w:rsidR="0004073E">
        <w:rPr>
          <w:rFonts w:hint="eastAsia"/>
        </w:rPr>
        <w:t>＜貼り付け欄＞</w:t>
      </w:r>
    </w:p>
    <w:p w:rsidR="0004073E" w:rsidRDefault="00844D74" w:rsidP="00D7389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68580</wp:posOffset>
                </wp:positionV>
                <wp:extent cx="5509260" cy="2115820"/>
                <wp:effectExtent l="0" t="0" r="0" b="0"/>
                <wp:wrapNone/>
                <wp:docPr id="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260" cy="2115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C6A1C" id="Rectangle 184" o:spid="_x0000_s1026" style="position:absolute;left:0;text-align:left;margin-left:11pt;margin-top:5.4pt;width:433.8pt;height:1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04073E" w:rsidRDefault="0004073E" w:rsidP="00D73898"/>
    <w:p w:rsidR="0004073E" w:rsidRDefault="0004073E" w:rsidP="00D73898"/>
    <w:p w:rsidR="0076007A" w:rsidRDefault="0076007A" w:rsidP="00D73898"/>
    <w:p w:rsidR="003E3FC6" w:rsidRDefault="003E3FC6"/>
    <w:p w:rsidR="007562C6" w:rsidRDefault="007562C6"/>
    <w:p w:rsidR="007562C6" w:rsidRDefault="007562C6"/>
    <w:p w:rsidR="007562C6" w:rsidRDefault="007562C6"/>
    <w:p w:rsidR="007562C6" w:rsidRDefault="007562C6"/>
    <w:p w:rsidR="0076007A" w:rsidRDefault="00844D74" w:rsidP="00D96487">
      <w:pPr>
        <w:ind w:leftChars="597" w:left="1433" w:firstLineChars="276" w:firstLine="6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566420</wp:posOffset>
                </wp:positionV>
                <wp:extent cx="913130" cy="358775"/>
                <wp:effectExtent l="0" t="0" r="0" b="0"/>
                <wp:wrapNone/>
                <wp:docPr id="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130" cy="358775"/>
                        </a:xfrm>
                        <a:prstGeom prst="wedgeRectCallout">
                          <a:avLst>
                            <a:gd name="adj1" fmla="val 98259"/>
                            <a:gd name="adj2" fmla="val 2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8D6" w:rsidRDefault="001038D6" w:rsidP="002F55A7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参</w:t>
                            </w:r>
                            <w:r w:rsidR="0042195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87" o:spid="_x0000_s1026" type="#_x0000_t61" style="position:absolute;left:0;text-align:left;margin-left:13.4pt;margin-top:44.6pt;width:71.9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" adj="32024,11316">
                <v:textbox inset="5.85pt,.7pt,5.85pt,.7pt">
                  <w:txbxContent>
                    <w:p w:rsidR="001038D6" w:rsidRDefault="001038D6" w:rsidP="002F55A7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参</w:t>
                      </w:r>
                      <w:r w:rsidR="0042195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124200" cy="1905000"/>
            <wp:effectExtent l="0" t="0" r="0" b="0"/>
            <wp:docPr id="1" name="図 1" descr="9252_img-405102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52_img-40510294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18" r="20234" b="24932"/>
                    <a:stretch/>
                  </pic:blipFill>
                  <pic:spPr bwMode="auto">
                    <a:xfrm>
                      <a:off x="0" y="0"/>
                      <a:ext cx="3124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007A" w:rsidSect="00844D74">
      <w:footerReference w:type="default" r:id="rId11"/>
      <w:pgSz w:w="11906" w:h="16838" w:code="9"/>
      <w:pgMar w:top="1985" w:right="1701" w:bottom="1701" w:left="1701" w:header="851" w:footer="992" w:gutter="0"/>
      <w:pgNumType w:start="6"/>
      <w:cols w:space="425"/>
      <w:docGrid w:type="lines" w:linePitch="40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DD" w:rsidRDefault="00116BDD">
      <w:r>
        <w:separator/>
      </w:r>
    </w:p>
  </w:endnote>
  <w:endnote w:type="continuationSeparator" w:id="0">
    <w:p w:rsidR="00116BDD" w:rsidRDefault="0011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BDB" w:rsidRPr="00870BDB" w:rsidRDefault="00700637" w:rsidP="00870BDB">
    <w:pPr>
      <w:pStyle w:val="a9"/>
      <w:jc w:val="center"/>
      <w:rPr>
        <w:sz w:val="20"/>
        <w:szCs w:val="20"/>
      </w:rPr>
    </w:pPr>
    <w:r>
      <w:rPr>
        <w:rFonts w:hint="eastAsia"/>
        <w:sz w:val="20"/>
        <w:szCs w:val="20"/>
      </w:rPr>
      <w:t>ボ</w:t>
    </w:r>
    <w:r>
      <w:rPr>
        <w:rFonts w:hint="eastAsia"/>
        <w:sz w:val="20"/>
        <w:szCs w:val="20"/>
      </w:rPr>
      <w:t>4</w:t>
    </w:r>
    <w:r w:rsidR="00870BDB" w:rsidRPr="00870BDB">
      <w:rPr>
        <w:rFonts w:hint="eastAsia"/>
        <w:sz w:val="20"/>
        <w:szCs w:val="20"/>
      </w:rPr>
      <w:t>－</w:t>
    </w:r>
    <w:r w:rsidR="00870BDB" w:rsidRPr="00870BDB">
      <w:rPr>
        <w:rStyle w:val="aa"/>
        <w:sz w:val="20"/>
        <w:szCs w:val="20"/>
      </w:rPr>
      <w:fldChar w:fldCharType="begin"/>
    </w:r>
    <w:r w:rsidR="00870BDB" w:rsidRPr="00870BDB">
      <w:rPr>
        <w:rStyle w:val="aa"/>
        <w:sz w:val="20"/>
        <w:szCs w:val="20"/>
      </w:rPr>
      <w:instrText xml:space="preserve"> PAGE </w:instrText>
    </w:r>
    <w:r w:rsidR="00870BDB" w:rsidRPr="00870BDB">
      <w:rPr>
        <w:rStyle w:val="aa"/>
        <w:sz w:val="20"/>
        <w:szCs w:val="20"/>
      </w:rPr>
      <w:fldChar w:fldCharType="separate"/>
    </w:r>
    <w:r w:rsidR="00647E1E">
      <w:rPr>
        <w:rStyle w:val="aa"/>
        <w:noProof/>
        <w:sz w:val="20"/>
        <w:szCs w:val="20"/>
      </w:rPr>
      <w:t>6</w:t>
    </w:r>
    <w:r w:rsidR="00870BDB" w:rsidRPr="00870BDB">
      <w:rPr>
        <w:rStyle w:val="a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DD" w:rsidRDefault="00116BDD">
      <w:r>
        <w:separator/>
      </w:r>
    </w:p>
  </w:footnote>
  <w:footnote w:type="continuationSeparator" w:id="0">
    <w:p w:rsidR="00116BDD" w:rsidRDefault="00116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1F5"/>
    <w:multiLevelType w:val="hybridMultilevel"/>
    <w:tmpl w:val="A4D4FE80"/>
    <w:lvl w:ilvl="0" w:tplc="0409000F">
      <w:start w:val="1"/>
      <w:numFmt w:val="decimal"/>
      <w:lvlText w:val="%1."/>
      <w:lvlJc w:val="left"/>
      <w:pPr>
        <w:tabs>
          <w:tab w:val="num" w:pos="807"/>
        </w:tabs>
        <w:ind w:left="80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1" w15:restartNumberingAfterBreak="0">
    <w:nsid w:val="1142506E"/>
    <w:multiLevelType w:val="hybridMultilevel"/>
    <w:tmpl w:val="AF50FF00"/>
    <w:lvl w:ilvl="0" w:tplc="0C1CE996"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17E155F8"/>
    <w:multiLevelType w:val="hybridMultilevel"/>
    <w:tmpl w:val="234C6574"/>
    <w:lvl w:ilvl="0" w:tplc="679681E8">
      <w:start w:val="5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1E9B4DA4"/>
    <w:multiLevelType w:val="hybridMultilevel"/>
    <w:tmpl w:val="BF84B758"/>
    <w:lvl w:ilvl="0" w:tplc="3530C390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1" w:tplc="D71E38B2">
      <w:start w:val="1"/>
      <w:numFmt w:val="decimalFullWidth"/>
      <w:lvlText w:val="第%2条"/>
      <w:lvlJc w:val="left"/>
      <w:pPr>
        <w:tabs>
          <w:tab w:val="num" w:pos="2340"/>
        </w:tabs>
        <w:ind w:left="234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28E517E3"/>
    <w:multiLevelType w:val="hybridMultilevel"/>
    <w:tmpl w:val="5846F2D4"/>
    <w:lvl w:ilvl="0" w:tplc="B0B23E9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A86789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902A44"/>
    <w:multiLevelType w:val="singleLevel"/>
    <w:tmpl w:val="6B121704"/>
    <w:lvl w:ilvl="0">
      <w:start w:val="1"/>
      <w:numFmt w:val="decimalFullWidth"/>
      <w:lvlText w:val="（%1）"/>
      <w:lvlJc w:val="left"/>
      <w:pPr>
        <w:tabs>
          <w:tab w:val="num" w:pos="1353"/>
        </w:tabs>
        <w:ind w:left="1353" w:hanging="900"/>
      </w:pPr>
      <w:rPr>
        <w:rFonts w:hint="eastAsia"/>
      </w:rPr>
    </w:lvl>
  </w:abstractNum>
  <w:abstractNum w:abstractNumId="6" w15:restartNumberingAfterBreak="0">
    <w:nsid w:val="2E2176D4"/>
    <w:multiLevelType w:val="hybridMultilevel"/>
    <w:tmpl w:val="C982153A"/>
    <w:lvl w:ilvl="0" w:tplc="C2A47F58">
      <w:start w:val="4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7" w15:restartNumberingAfterBreak="0">
    <w:nsid w:val="30D35B29"/>
    <w:multiLevelType w:val="hybridMultilevel"/>
    <w:tmpl w:val="26387DB6"/>
    <w:lvl w:ilvl="0" w:tplc="50B8205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7E481B"/>
    <w:multiLevelType w:val="singleLevel"/>
    <w:tmpl w:val="CE60CAB8"/>
    <w:lvl w:ilvl="0">
      <w:start w:val="1"/>
      <w:numFmt w:val="aiueoFullWidth"/>
      <w:lvlText w:val="%1．"/>
      <w:lvlJc w:val="left"/>
      <w:pPr>
        <w:tabs>
          <w:tab w:val="num" w:pos="1065"/>
        </w:tabs>
        <w:ind w:left="1065" w:hanging="600"/>
      </w:pPr>
      <w:rPr>
        <w:rFonts w:hint="eastAsia"/>
      </w:rPr>
    </w:lvl>
  </w:abstractNum>
  <w:abstractNum w:abstractNumId="9" w15:restartNumberingAfterBreak="0">
    <w:nsid w:val="51027DC7"/>
    <w:multiLevelType w:val="singleLevel"/>
    <w:tmpl w:val="30D4A23A"/>
    <w:lvl w:ilvl="0">
      <w:start w:val="1"/>
      <w:numFmt w:val="decimalFullWidth"/>
      <w:lvlText w:val="（%1）"/>
      <w:lvlJc w:val="left"/>
      <w:pPr>
        <w:tabs>
          <w:tab w:val="num" w:pos="903"/>
        </w:tabs>
        <w:ind w:left="903" w:hanging="675"/>
      </w:pPr>
      <w:rPr>
        <w:rFonts w:hint="eastAsia"/>
      </w:rPr>
    </w:lvl>
  </w:abstractNum>
  <w:abstractNum w:abstractNumId="10" w15:restartNumberingAfterBreak="0">
    <w:nsid w:val="5ADB4B9D"/>
    <w:multiLevelType w:val="hybridMultilevel"/>
    <w:tmpl w:val="173497A2"/>
    <w:lvl w:ilvl="0" w:tplc="81D89972">
      <w:start w:val="4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11" w15:restartNumberingAfterBreak="0">
    <w:nsid w:val="5CFE3BD9"/>
    <w:multiLevelType w:val="hybridMultilevel"/>
    <w:tmpl w:val="A0103814"/>
    <w:lvl w:ilvl="0" w:tplc="5B1A5E8C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5DBA0133"/>
    <w:multiLevelType w:val="hybridMultilevel"/>
    <w:tmpl w:val="E8268F38"/>
    <w:lvl w:ilvl="0" w:tplc="7646004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3CE09A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636773"/>
    <w:multiLevelType w:val="hybridMultilevel"/>
    <w:tmpl w:val="E58270E0"/>
    <w:lvl w:ilvl="0" w:tplc="92B820DC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B4651B"/>
    <w:multiLevelType w:val="singleLevel"/>
    <w:tmpl w:val="1EF4BC84"/>
    <w:lvl w:ilvl="0">
      <w:start w:val="1"/>
      <w:numFmt w:val="decimalFullWidth"/>
      <w:lvlText w:val="（%1）"/>
      <w:lvlJc w:val="left"/>
      <w:pPr>
        <w:tabs>
          <w:tab w:val="num" w:pos="1215"/>
        </w:tabs>
        <w:ind w:left="1215" w:hanging="915"/>
      </w:pPr>
      <w:rPr>
        <w:rFonts w:hint="eastAsia"/>
      </w:rPr>
    </w:lvl>
  </w:abstractNum>
  <w:abstractNum w:abstractNumId="15" w15:restartNumberingAfterBreak="0">
    <w:nsid w:val="761E2867"/>
    <w:multiLevelType w:val="hybridMultilevel"/>
    <w:tmpl w:val="8F7273E6"/>
    <w:lvl w:ilvl="0" w:tplc="F958427A">
      <w:start w:val="4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4"/>
  </w:num>
  <w:num w:numId="14">
    <w:abstractNumId w:val="3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20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0C"/>
    <w:rsid w:val="0004073E"/>
    <w:rsid w:val="00052822"/>
    <w:rsid w:val="000538BA"/>
    <w:rsid w:val="000915BE"/>
    <w:rsid w:val="000A1306"/>
    <w:rsid w:val="000E6485"/>
    <w:rsid w:val="001038D6"/>
    <w:rsid w:val="0010679E"/>
    <w:rsid w:val="00116BDD"/>
    <w:rsid w:val="001452A2"/>
    <w:rsid w:val="001F53F7"/>
    <w:rsid w:val="002109D7"/>
    <w:rsid w:val="00274030"/>
    <w:rsid w:val="00277C4C"/>
    <w:rsid w:val="002A7FC9"/>
    <w:rsid w:val="002B6EB3"/>
    <w:rsid w:val="002E0350"/>
    <w:rsid w:val="002E6742"/>
    <w:rsid w:val="002F3EA6"/>
    <w:rsid w:val="002F55A7"/>
    <w:rsid w:val="0030155B"/>
    <w:rsid w:val="003153C3"/>
    <w:rsid w:val="00325923"/>
    <w:rsid w:val="00340402"/>
    <w:rsid w:val="00341E2C"/>
    <w:rsid w:val="00360284"/>
    <w:rsid w:val="00360A0D"/>
    <w:rsid w:val="00382CF0"/>
    <w:rsid w:val="003B686B"/>
    <w:rsid w:val="003D6BE2"/>
    <w:rsid w:val="003E3FC6"/>
    <w:rsid w:val="00414BE1"/>
    <w:rsid w:val="00421956"/>
    <w:rsid w:val="00422456"/>
    <w:rsid w:val="00451BF2"/>
    <w:rsid w:val="00463F0C"/>
    <w:rsid w:val="004A3F0C"/>
    <w:rsid w:val="004D4973"/>
    <w:rsid w:val="004F0DD6"/>
    <w:rsid w:val="00501154"/>
    <w:rsid w:val="005032B2"/>
    <w:rsid w:val="005578F0"/>
    <w:rsid w:val="00560511"/>
    <w:rsid w:val="00565391"/>
    <w:rsid w:val="005850F0"/>
    <w:rsid w:val="005A3F5C"/>
    <w:rsid w:val="005C0243"/>
    <w:rsid w:val="005C59FD"/>
    <w:rsid w:val="00647E1E"/>
    <w:rsid w:val="00654051"/>
    <w:rsid w:val="00663224"/>
    <w:rsid w:val="00687919"/>
    <w:rsid w:val="006B30B6"/>
    <w:rsid w:val="006E00B3"/>
    <w:rsid w:val="006E2F6F"/>
    <w:rsid w:val="006F0F99"/>
    <w:rsid w:val="00700637"/>
    <w:rsid w:val="00730780"/>
    <w:rsid w:val="00730F06"/>
    <w:rsid w:val="007562C6"/>
    <w:rsid w:val="0076007A"/>
    <w:rsid w:val="00762A6E"/>
    <w:rsid w:val="00791424"/>
    <w:rsid w:val="007A7348"/>
    <w:rsid w:val="007B619F"/>
    <w:rsid w:val="007D1013"/>
    <w:rsid w:val="007F4991"/>
    <w:rsid w:val="00815FA0"/>
    <w:rsid w:val="00835243"/>
    <w:rsid w:val="00844D74"/>
    <w:rsid w:val="008543AA"/>
    <w:rsid w:val="00870BDB"/>
    <w:rsid w:val="00891E40"/>
    <w:rsid w:val="008A2348"/>
    <w:rsid w:val="008A31C3"/>
    <w:rsid w:val="008A4408"/>
    <w:rsid w:val="008A69E2"/>
    <w:rsid w:val="00912328"/>
    <w:rsid w:val="009A637A"/>
    <w:rsid w:val="009E78A2"/>
    <w:rsid w:val="009F26ED"/>
    <w:rsid w:val="00A21D17"/>
    <w:rsid w:val="00A34E0D"/>
    <w:rsid w:val="00A43914"/>
    <w:rsid w:val="00A47361"/>
    <w:rsid w:val="00AE4C3E"/>
    <w:rsid w:val="00B23295"/>
    <w:rsid w:val="00B65159"/>
    <w:rsid w:val="00B97E63"/>
    <w:rsid w:val="00BA149D"/>
    <w:rsid w:val="00BB16D3"/>
    <w:rsid w:val="00BB24F3"/>
    <w:rsid w:val="00BB2BC4"/>
    <w:rsid w:val="00BD0D62"/>
    <w:rsid w:val="00BE60A1"/>
    <w:rsid w:val="00BF09B6"/>
    <w:rsid w:val="00BF77DF"/>
    <w:rsid w:val="00C0508F"/>
    <w:rsid w:val="00C124EB"/>
    <w:rsid w:val="00C30BF2"/>
    <w:rsid w:val="00C4512C"/>
    <w:rsid w:val="00C83279"/>
    <w:rsid w:val="00CB06CC"/>
    <w:rsid w:val="00CC2EBE"/>
    <w:rsid w:val="00CE5869"/>
    <w:rsid w:val="00CF0157"/>
    <w:rsid w:val="00D240DD"/>
    <w:rsid w:val="00D5756A"/>
    <w:rsid w:val="00D651D4"/>
    <w:rsid w:val="00D73898"/>
    <w:rsid w:val="00D74661"/>
    <w:rsid w:val="00D906C0"/>
    <w:rsid w:val="00D91C7F"/>
    <w:rsid w:val="00D96487"/>
    <w:rsid w:val="00DA5FCB"/>
    <w:rsid w:val="00DB2423"/>
    <w:rsid w:val="00DE449F"/>
    <w:rsid w:val="00E3194A"/>
    <w:rsid w:val="00E35804"/>
    <w:rsid w:val="00E61445"/>
    <w:rsid w:val="00E704F9"/>
    <w:rsid w:val="00E81B31"/>
    <w:rsid w:val="00E97DBA"/>
    <w:rsid w:val="00EA5BB3"/>
    <w:rsid w:val="00EF4CBA"/>
    <w:rsid w:val="00F06BA7"/>
    <w:rsid w:val="00F23F26"/>
    <w:rsid w:val="00F47F8F"/>
    <w:rsid w:val="00F72EC3"/>
    <w:rsid w:val="00F75822"/>
    <w:rsid w:val="00F7764D"/>
    <w:rsid w:val="00FA4752"/>
    <w:rsid w:val="00FA7F09"/>
    <w:rsid w:val="00FB0040"/>
    <w:rsid w:val="00FC02F4"/>
    <w:rsid w:val="00FD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4EEECC-5DAD-414A-AA5D-2AE38C3E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8F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00" w:left="387" w:rightChars="64" w:right="124" w:firstLineChars="86" w:firstLine="192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35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table" w:styleId="a8">
    <w:name w:val="Table Grid"/>
    <w:basedOn w:val="a1"/>
    <w:rsid w:val="006879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870BD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870BDB"/>
  </w:style>
  <w:style w:type="paragraph" w:styleId="ab">
    <w:name w:val="Balloon Text"/>
    <w:basedOn w:val="a"/>
    <w:link w:val="ac"/>
    <w:rsid w:val="00756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562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D6079B13C1B043AEA7941458C1B253" ma:contentTypeVersion="10" ma:contentTypeDescription="新しいドキュメントを作成します。" ma:contentTypeScope="" ma:versionID="228a2dee99cd32042c9076970e802f6b">
  <xsd:schema xmlns:xsd="http://www.w3.org/2001/XMLSchema" xmlns:xs="http://www.w3.org/2001/XMLSchema" xmlns:p="http://schemas.microsoft.com/office/2006/metadata/properties" xmlns:ns2="667a2a61-bd98-4951-8910-342c84c7b58e" xmlns:ns3="3c85676a-8cad-4e78-a6ec-510ac07fe2d8" targetNamespace="http://schemas.microsoft.com/office/2006/metadata/properties" ma:root="true" ma:fieldsID="f09c1cb0bad1dd80ce1ba8d57caf27a7" ns2:_="" ns3:_="">
    <xsd:import namespace="667a2a61-bd98-4951-8910-342c84c7b58e"/>
    <xsd:import namespace="3c85676a-8cad-4e78-a6ec-510ac07fe2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676a-8cad-4e78-a6ec-510ac07fe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5F6B5-E88C-4A4B-9CC4-F1E9B5913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3c85676a-8cad-4e78-a6ec-510ac07fe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89805-F119-40F0-9FFB-625BE5CD2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7C715-1AAB-4F93-A39F-3B4E0D46FAF4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67a2a61-bd98-4951-8910-342c84c7b58e"/>
    <ds:schemaRef ds:uri="http://schemas.microsoft.com/office/2006/documentManagement/types"/>
    <ds:schemaRef ds:uri="3c85676a-8cad-4e78-a6ec-510ac07fe2d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200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 裁 区 分    保存年数</vt:lpstr>
      <vt:lpstr>  決 裁 区 分    保存年数</vt:lpstr>
    </vt:vector>
  </TitlesOfParts>
  <Company> 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 裁 区 分    保存年数</dc:title>
  <dc:subject/>
  <dc:creator>代  隆彦</dc:creator>
  <cp:keywords/>
  <cp:lastModifiedBy> </cp:lastModifiedBy>
  <cp:revision>2</cp:revision>
  <cp:lastPrinted>2019-01-10T04:50:00Z</cp:lastPrinted>
  <dcterms:created xsi:type="dcterms:W3CDTF">2019-06-03T06:57:00Z</dcterms:created>
  <dcterms:modified xsi:type="dcterms:W3CDTF">2019-06-03T06:57:00Z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0x0101003AD6079B13C1B043AEA7941458C1B253</vt:lpwstr>
  </property>
</Properties>
</file>